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B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t>评委A: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9E73A6" w:rsidRDefault="00C569C5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4702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C5" w:rsidRDefault="00C569C5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38374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D4" w:rsidRDefault="009A54D4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5425F7" w:rsidRDefault="005425F7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965F59" w:rsidRDefault="00227E84" w:rsidP="009E73A6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评委B:</w:t>
      </w:r>
      <w:r w:rsidR="009E73A6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3B7561" w:rsidRDefault="00C569C5" w:rsidP="009E73A6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2336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C5" w:rsidRDefault="00C569C5" w:rsidP="009E73A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35788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4D4" w:rsidRDefault="009A54D4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B7561" w:rsidRDefault="003B7561" w:rsidP="009E73A6">
      <w:pPr>
        <w:rPr>
          <w:rFonts w:asciiTheme="majorEastAsia" w:eastAsiaTheme="majorEastAsia" w:hAnsiTheme="majorEastAsia"/>
          <w:sz w:val="28"/>
          <w:szCs w:val="28"/>
        </w:rPr>
      </w:pPr>
    </w:p>
    <w:p w:rsidR="003A5783" w:rsidRDefault="003A5783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7E57D1" w:rsidRDefault="007E57D1">
      <w:pPr>
        <w:rPr>
          <w:rFonts w:asciiTheme="majorEastAsia" w:eastAsiaTheme="majorEastAsia" w:hAnsiTheme="majorEastAsia"/>
          <w:sz w:val="28"/>
          <w:szCs w:val="28"/>
        </w:rPr>
      </w:pPr>
    </w:p>
    <w:p w:rsidR="00152543" w:rsidRDefault="00227E84">
      <w:pPr>
        <w:rPr>
          <w:rFonts w:asciiTheme="majorEastAsia" w:eastAsiaTheme="majorEastAsia" w:hAnsiTheme="majorEastAsia"/>
          <w:sz w:val="28"/>
          <w:szCs w:val="28"/>
        </w:rPr>
      </w:pPr>
      <w:r w:rsidRPr="00227E84">
        <w:rPr>
          <w:rFonts w:asciiTheme="majorEastAsia" w:eastAsiaTheme="majorEastAsia" w:hAnsiTheme="majorEastAsia" w:hint="eastAsia"/>
          <w:sz w:val="28"/>
          <w:szCs w:val="28"/>
        </w:rPr>
        <w:lastRenderedPageBreak/>
        <w:t>评委C:</w:t>
      </w:r>
    </w:p>
    <w:p w:rsidR="009A54D4" w:rsidRDefault="009A54D4">
      <w:pPr>
        <w:rPr>
          <w:rFonts w:asciiTheme="majorEastAsia" w:eastAsiaTheme="majorEastAsia" w:hAnsiTheme="majorEastAsia"/>
          <w:sz w:val="28"/>
          <w:szCs w:val="28"/>
        </w:rPr>
      </w:pPr>
    </w:p>
    <w:p w:rsidR="009A54D4" w:rsidRDefault="00C569C5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9390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9C5" w:rsidRDefault="00C569C5">
      <w:pPr>
        <w:rPr>
          <w:rFonts w:asciiTheme="majorEastAsia" w:eastAsiaTheme="majorEastAsia" w:hAnsiTheme="majorEastAsia"/>
          <w:sz w:val="28"/>
          <w:szCs w:val="28"/>
        </w:rPr>
      </w:pPr>
    </w:p>
    <w:p w:rsidR="00227E84" w:rsidRDefault="00C569C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242594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p w:rsidR="003B7561" w:rsidRDefault="003B7561">
      <w:pPr>
        <w:rPr>
          <w:rFonts w:asciiTheme="majorEastAsia" w:eastAsiaTheme="majorEastAsia" w:hAnsiTheme="majorEastAsia"/>
          <w:sz w:val="28"/>
          <w:szCs w:val="28"/>
        </w:rPr>
      </w:pPr>
    </w:p>
    <w:p w:rsidR="003526D4" w:rsidRDefault="003526D4">
      <w:pPr>
        <w:rPr>
          <w:rFonts w:asciiTheme="majorEastAsia" w:eastAsiaTheme="majorEastAsia" w:hAnsiTheme="majorEastAsia"/>
          <w:sz w:val="28"/>
          <w:szCs w:val="28"/>
        </w:rPr>
      </w:pPr>
    </w:p>
    <w:p w:rsidR="009E73A6" w:rsidRDefault="009E73A6">
      <w:pPr>
        <w:rPr>
          <w:rFonts w:asciiTheme="majorEastAsia" w:eastAsiaTheme="majorEastAsia" w:hAnsiTheme="majorEastAsia"/>
          <w:sz w:val="28"/>
          <w:szCs w:val="28"/>
        </w:rPr>
      </w:pPr>
    </w:p>
    <w:sectPr w:rsidR="009E73A6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7B" w:rsidRDefault="00015C7B" w:rsidP="00E617FE">
      <w:r>
        <w:separator/>
      </w:r>
    </w:p>
  </w:endnote>
  <w:endnote w:type="continuationSeparator" w:id="1">
    <w:p w:rsidR="00015C7B" w:rsidRDefault="00015C7B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7B" w:rsidRDefault="00015C7B" w:rsidP="00E617FE">
      <w:r>
        <w:separator/>
      </w:r>
    </w:p>
  </w:footnote>
  <w:footnote w:type="continuationSeparator" w:id="1">
    <w:p w:rsidR="00015C7B" w:rsidRDefault="00015C7B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15C7B"/>
    <w:rsid w:val="00020834"/>
    <w:rsid w:val="00031D5C"/>
    <w:rsid w:val="00082294"/>
    <w:rsid w:val="000F25CC"/>
    <w:rsid w:val="00152543"/>
    <w:rsid w:val="001D546C"/>
    <w:rsid w:val="001E7890"/>
    <w:rsid w:val="0022558B"/>
    <w:rsid w:val="00227E84"/>
    <w:rsid w:val="0024043C"/>
    <w:rsid w:val="002602CE"/>
    <w:rsid w:val="00286C27"/>
    <w:rsid w:val="002F6DDE"/>
    <w:rsid w:val="00301957"/>
    <w:rsid w:val="003526D4"/>
    <w:rsid w:val="003606A2"/>
    <w:rsid w:val="003A5783"/>
    <w:rsid w:val="003B3029"/>
    <w:rsid w:val="003B7561"/>
    <w:rsid w:val="003D3BBE"/>
    <w:rsid w:val="003E5721"/>
    <w:rsid w:val="005116B2"/>
    <w:rsid w:val="00524AD2"/>
    <w:rsid w:val="005425F7"/>
    <w:rsid w:val="005B6324"/>
    <w:rsid w:val="005B7B78"/>
    <w:rsid w:val="00614BED"/>
    <w:rsid w:val="00625D5A"/>
    <w:rsid w:val="006958AC"/>
    <w:rsid w:val="006A6C83"/>
    <w:rsid w:val="006E758E"/>
    <w:rsid w:val="007479B0"/>
    <w:rsid w:val="007C589B"/>
    <w:rsid w:val="007C6B09"/>
    <w:rsid w:val="007E57D1"/>
    <w:rsid w:val="00842CD2"/>
    <w:rsid w:val="0086070C"/>
    <w:rsid w:val="00877201"/>
    <w:rsid w:val="008F62E1"/>
    <w:rsid w:val="00933382"/>
    <w:rsid w:val="00965F59"/>
    <w:rsid w:val="009A54D4"/>
    <w:rsid w:val="009A7409"/>
    <w:rsid w:val="009E73A6"/>
    <w:rsid w:val="00A00A05"/>
    <w:rsid w:val="00A1070C"/>
    <w:rsid w:val="00AC2EAF"/>
    <w:rsid w:val="00B06131"/>
    <w:rsid w:val="00B31ED8"/>
    <w:rsid w:val="00B539B9"/>
    <w:rsid w:val="00C32827"/>
    <w:rsid w:val="00C569C5"/>
    <w:rsid w:val="00C622C3"/>
    <w:rsid w:val="00C92002"/>
    <w:rsid w:val="00CB223D"/>
    <w:rsid w:val="00CD0772"/>
    <w:rsid w:val="00D23726"/>
    <w:rsid w:val="00D31637"/>
    <w:rsid w:val="00D5790F"/>
    <w:rsid w:val="00E1621E"/>
    <w:rsid w:val="00E617FE"/>
    <w:rsid w:val="00ED41ED"/>
    <w:rsid w:val="00F4504D"/>
    <w:rsid w:val="00F63F45"/>
    <w:rsid w:val="00F94022"/>
    <w:rsid w:val="00F94ABE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38</cp:revision>
  <dcterms:created xsi:type="dcterms:W3CDTF">2022-07-18T05:46:00Z</dcterms:created>
  <dcterms:modified xsi:type="dcterms:W3CDTF">2025-10-13T03:51:00Z</dcterms:modified>
</cp:coreProperties>
</file>